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1A" w:rsidRPr="00B6031A" w:rsidRDefault="00B6031A" w:rsidP="00B6031A">
      <w:pPr>
        <w:spacing w:line="0" w:lineRule="atLeast"/>
        <w:rPr>
          <w:sz w:val="20"/>
          <w:szCs w:val="20"/>
        </w:rPr>
      </w:pPr>
      <w:r w:rsidRPr="00B6031A">
        <w:rPr>
          <w:rFonts w:hint="eastAsia"/>
          <w:sz w:val="20"/>
          <w:szCs w:val="20"/>
        </w:rPr>
        <w:t>様式第１０号（第９条関係）</w:t>
      </w:r>
      <w:r w:rsidR="003D2184">
        <w:rPr>
          <w:rFonts w:hint="eastAsia"/>
          <w:sz w:val="20"/>
          <w:szCs w:val="20"/>
        </w:rPr>
        <w:t xml:space="preserve">　　　　　　　　　　　　　　　　　　　　　　　　郵便入札用</w:t>
      </w:r>
    </w:p>
    <w:tbl>
      <w:tblPr>
        <w:tblStyle w:val="a9"/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212"/>
        <w:gridCol w:w="412"/>
        <w:gridCol w:w="8"/>
        <w:gridCol w:w="1256"/>
        <w:gridCol w:w="205"/>
        <w:gridCol w:w="428"/>
        <w:gridCol w:w="76"/>
        <w:gridCol w:w="555"/>
        <w:gridCol w:w="633"/>
        <w:gridCol w:w="156"/>
        <w:gridCol w:w="475"/>
        <w:gridCol w:w="631"/>
        <w:gridCol w:w="630"/>
        <w:gridCol w:w="631"/>
        <w:gridCol w:w="631"/>
        <w:gridCol w:w="631"/>
        <w:gridCol w:w="203"/>
        <w:gridCol w:w="420"/>
        <w:gridCol w:w="8"/>
        <w:gridCol w:w="378"/>
      </w:tblGrid>
      <w:tr w:rsidR="00DD465F" w:rsidTr="006A2BBA">
        <w:trPr>
          <w:trHeight w:hRule="exact" w:val="1028"/>
          <w:jc w:val="center"/>
        </w:trPr>
        <w:tc>
          <w:tcPr>
            <w:tcW w:w="9008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DD465F" w:rsidRPr="00DD465F" w:rsidRDefault="00C75D6E" w:rsidP="00C75D6E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70B">
              <w:rPr>
                <w:rFonts w:asciiTheme="minorEastAsia" w:hAnsiTheme="minorEastAsia" w:hint="eastAsia"/>
                <w:b/>
                <w:sz w:val="44"/>
                <w:szCs w:val="44"/>
              </w:rPr>
              <w:t>入　　札　　書</w:t>
            </w:r>
          </w:p>
        </w:tc>
      </w:tr>
      <w:tr w:rsidR="007820C3" w:rsidTr="006A2BBA">
        <w:trPr>
          <w:trHeight w:hRule="exact" w:val="695"/>
          <w:jc w:val="center"/>
        </w:trPr>
        <w:tc>
          <w:tcPr>
            <w:tcW w:w="2522" w:type="dxa"/>
            <w:gridSpan w:val="6"/>
            <w:tcBorders>
              <w:top w:val="nil"/>
              <w:bottom w:val="nil"/>
              <w:right w:val="nil"/>
            </w:tcBorders>
          </w:tcPr>
          <w:p w:rsidR="007820C3" w:rsidRPr="00DD465F" w:rsidRDefault="007820C3" w:rsidP="007820C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１　</w:t>
            </w:r>
            <w:r w:rsidRPr="00501011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1629660416"/>
              </w:rPr>
              <w:t>入札番</w:t>
            </w:r>
            <w:r w:rsidRPr="00501011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1629660416"/>
              </w:rPr>
              <w:t>号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0C3" w:rsidRPr="00DD465F" w:rsidRDefault="007820C3" w:rsidP="007820C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0C3" w:rsidRPr="008F364C" w:rsidRDefault="007820C3" w:rsidP="00E70E4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38" w:type="dxa"/>
            <w:gridSpan w:val="10"/>
            <w:tcBorders>
              <w:top w:val="nil"/>
              <w:left w:val="nil"/>
              <w:bottom w:val="nil"/>
            </w:tcBorders>
          </w:tcPr>
          <w:p w:rsidR="007820C3" w:rsidRPr="00DD465F" w:rsidRDefault="007820C3" w:rsidP="007820C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</w:tr>
      <w:tr w:rsidR="007820C3" w:rsidTr="00D80989">
        <w:trPr>
          <w:trHeight w:hRule="exact" w:val="1186"/>
          <w:jc w:val="center"/>
        </w:trPr>
        <w:tc>
          <w:tcPr>
            <w:tcW w:w="2522" w:type="dxa"/>
            <w:gridSpan w:val="6"/>
            <w:tcBorders>
              <w:top w:val="nil"/>
              <w:bottom w:val="nil"/>
              <w:right w:val="nil"/>
            </w:tcBorders>
          </w:tcPr>
          <w:p w:rsidR="007820C3" w:rsidRDefault="007820C3" w:rsidP="007820C3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２　</w:t>
            </w:r>
            <w:r w:rsidRPr="00501011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1400" w:id="1629661696"/>
              </w:rPr>
              <w:t>工事</w:t>
            </w:r>
            <w:r w:rsidRPr="00501011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1629661696"/>
              </w:rPr>
              <w:t>名</w:t>
            </w:r>
          </w:p>
          <w:p w:rsidR="007820C3" w:rsidRPr="00D80989" w:rsidRDefault="007820C3" w:rsidP="004B49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</w:t>
            </w:r>
            <w:r w:rsidR="004B4960" w:rsidRPr="00D809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D809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D80989">
              <w:rPr>
                <w:rFonts w:asciiTheme="minorEastAsia" w:hAnsiTheme="minorEastAsia" w:hint="eastAsia"/>
                <w:spacing w:val="170"/>
                <w:kern w:val="0"/>
                <w:sz w:val="24"/>
                <w:szCs w:val="24"/>
                <w:fitText w:val="1400" w:id="1630239233"/>
              </w:rPr>
              <w:t>物件</w:t>
            </w:r>
            <w:r w:rsidRPr="00D80989">
              <w:rPr>
                <w:rFonts w:asciiTheme="minorEastAsia" w:hAnsiTheme="minorEastAsia" w:hint="eastAsia"/>
                <w:kern w:val="0"/>
                <w:sz w:val="24"/>
                <w:szCs w:val="24"/>
                <w:fitText w:val="1400" w:id="1630239233"/>
              </w:rPr>
              <w:t>名</w:t>
            </w:r>
            <w:r w:rsidRPr="00D809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486" w:type="dxa"/>
            <w:gridSpan w:val="15"/>
            <w:tcBorders>
              <w:top w:val="nil"/>
              <w:left w:val="nil"/>
              <w:bottom w:val="nil"/>
            </w:tcBorders>
          </w:tcPr>
          <w:p w:rsidR="0021654F" w:rsidRPr="008F364C" w:rsidRDefault="0021654F" w:rsidP="007820C3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20C3" w:rsidTr="006A2BBA">
        <w:trPr>
          <w:trHeight w:hRule="exact" w:val="1090"/>
          <w:jc w:val="center"/>
        </w:trPr>
        <w:tc>
          <w:tcPr>
            <w:tcW w:w="2522" w:type="dxa"/>
            <w:gridSpan w:val="6"/>
            <w:tcBorders>
              <w:top w:val="nil"/>
              <w:bottom w:val="nil"/>
              <w:right w:val="nil"/>
            </w:tcBorders>
          </w:tcPr>
          <w:p w:rsidR="007820C3" w:rsidRDefault="007820C3" w:rsidP="007820C3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３　</w:t>
            </w:r>
            <w:r w:rsidRPr="00D80989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1629652224"/>
              </w:rPr>
              <w:t>工事箇</w:t>
            </w:r>
            <w:r w:rsidRPr="00D80989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1629652224"/>
              </w:rPr>
              <w:t>所</w:t>
            </w:r>
          </w:p>
          <w:p w:rsidR="007820C3" w:rsidRPr="00D80989" w:rsidRDefault="007820C3" w:rsidP="004B49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</w:t>
            </w:r>
            <w:r w:rsidR="004B4960" w:rsidRPr="00D809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D809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(引渡し場所)</w:t>
            </w:r>
          </w:p>
        </w:tc>
        <w:tc>
          <w:tcPr>
            <w:tcW w:w="56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20C3" w:rsidRPr="008F364C" w:rsidRDefault="007820C3" w:rsidP="007820C3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F364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射水市　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</w:tcPr>
          <w:p w:rsidR="007820C3" w:rsidRDefault="007820C3" w:rsidP="007820C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地内</w:t>
            </w:r>
          </w:p>
        </w:tc>
      </w:tr>
      <w:tr w:rsidR="00A65E2F" w:rsidTr="00D80989">
        <w:trPr>
          <w:trHeight w:hRule="exact" w:val="1235"/>
          <w:jc w:val="center"/>
        </w:trPr>
        <w:tc>
          <w:tcPr>
            <w:tcW w:w="9008" w:type="dxa"/>
            <w:gridSpan w:val="21"/>
            <w:tcBorders>
              <w:top w:val="nil"/>
              <w:bottom w:val="nil"/>
            </w:tcBorders>
            <w:vAlign w:val="center"/>
          </w:tcPr>
          <w:p w:rsidR="006A2BBA" w:rsidRDefault="00A65E2F" w:rsidP="006A2BB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6A2BBA">
              <w:rPr>
                <w:rFonts w:asciiTheme="minorEastAsia" w:hAnsiTheme="minorEastAsia" w:hint="eastAsia"/>
                <w:sz w:val="24"/>
                <w:szCs w:val="24"/>
              </w:rPr>
              <w:t>上記の工事（物件）を下記の金額で請負い（納入し）たく入札心得</w:t>
            </w:r>
          </w:p>
          <w:p w:rsidR="00A65E2F" w:rsidRDefault="00A65E2F" w:rsidP="006A2BBA">
            <w:pPr>
              <w:spacing w:line="0" w:lineRule="atLeast"/>
              <w:ind w:firstLineChars="200" w:firstLine="480"/>
              <w:rPr>
                <w:rFonts w:asciiTheme="minorEastAsia" w:hAnsiTheme="minorEastAsia"/>
                <w:sz w:val="28"/>
                <w:szCs w:val="28"/>
              </w:rPr>
            </w:pPr>
            <w:r w:rsidRPr="006A2BBA">
              <w:rPr>
                <w:rFonts w:asciiTheme="minorEastAsia" w:hAnsiTheme="minorEastAsia" w:hint="eastAsia"/>
                <w:sz w:val="24"/>
                <w:szCs w:val="24"/>
              </w:rPr>
              <w:t>及び契約条項を承諾の上、入札します。</w:t>
            </w:r>
          </w:p>
        </w:tc>
      </w:tr>
      <w:tr w:rsidR="0036196C" w:rsidTr="002E4D25">
        <w:trPr>
          <w:trHeight w:hRule="exact" w:val="80"/>
          <w:jc w:val="center"/>
        </w:trPr>
        <w:tc>
          <w:tcPr>
            <w:tcW w:w="9008" w:type="dxa"/>
            <w:gridSpan w:val="21"/>
            <w:tcBorders>
              <w:top w:val="nil"/>
              <w:bottom w:val="nil"/>
            </w:tcBorders>
            <w:vAlign w:val="center"/>
          </w:tcPr>
          <w:p w:rsidR="0036196C" w:rsidRDefault="0036196C" w:rsidP="007820C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139A" w:rsidTr="00CE0BE0">
        <w:trPr>
          <w:trHeight w:hRule="exact" w:val="284"/>
          <w:jc w:val="center"/>
        </w:trPr>
        <w:tc>
          <w:tcPr>
            <w:tcW w:w="429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B139A" w:rsidRPr="005A1D61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36"/>
                <w:szCs w:val="36"/>
              </w:rPr>
            </w:pPr>
            <w:r w:rsidRPr="005A1D61">
              <w:rPr>
                <w:rFonts w:asciiTheme="minorEastAsia" w:hAnsiTheme="minorEastAsia" w:hint="eastAsia"/>
                <w:kern w:val="0"/>
                <w:sz w:val="36"/>
                <w:szCs w:val="36"/>
              </w:rPr>
              <w:t>入札金額</w:t>
            </w:r>
          </w:p>
          <w:p w:rsidR="005A1D61" w:rsidRPr="006F11EA" w:rsidRDefault="005A1D61" w:rsidP="005A1D6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1E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(税抜</w:t>
            </w:r>
            <w:r w:rsidR="007E0CA3" w:rsidRPr="006F11E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き</w:t>
            </w:r>
            <w:r w:rsidRPr="006F11E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33" w:type="dxa"/>
            <w:gridSpan w:val="2"/>
            <w:tcBorders>
              <w:top w:val="single" w:sz="18" w:space="0" w:color="auto"/>
              <w:left w:val="single" w:sz="8" w:space="0" w:color="auto"/>
              <w:bottom w:val="nil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億</w:t>
            </w:r>
          </w:p>
        </w:tc>
        <w:tc>
          <w:tcPr>
            <w:tcW w:w="633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dotted" w:sz="4" w:space="0" w:color="auto"/>
              <w:bottom w:val="nil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</w:tc>
        <w:tc>
          <w:tcPr>
            <w:tcW w:w="631" w:type="dxa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630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</w:p>
        </w:tc>
        <w:tc>
          <w:tcPr>
            <w:tcW w:w="631" w:type="dxa"/>
            <w:tcBorders>
              <w:top w:val="single" w:sz="18" w:space="0" w:color="auto"/>
              <w:left w:val="dotted" w:sz="4" w:space="0" w:color="auto"/>
              <w:bottom w:val="nil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631" w:type="dxa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</w:tc>
        <w:tc>
          <w:tcPr>
            <w:tcW w:w="631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631" w:type="dxa"/>
            <w:gridSpan w:val="3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AB139A" w:rsidRPr="004476F5" w:rsidRDefault="00AB139A" w:rsidP="00AB13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139A" w:rsidTr="002E4D25">
        <w:trPr>
          <w:trHeight w:hRule="exact" w:val="1093"/>
          <w:jc w:val="center"/>
        </w:trPr>
        <w:tc>
          <w:tcPr>
            <w:tcW w:w="429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2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3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dotted" w:sz="4" w:space="0" w:color="auto"/>
              <w:bottom w:val="single" w:sz="18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left w:val="dotted" w:sz="4" w:space="0" w:color="auto"/>
              <w:bottom w:val="single" w:sz="18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39A" w:rsidRPr="008F364C" w:rsidRDefault="00AB139A" w:rsidP="00AB13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378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139A" w:rsidTr="0021654F">
        <w:trPr>
          <w:trHeight w:hRule="exact" w:val="227"/>
          <w:jc w:val="center"/>
        </w:trPr>
        <w:tc>
          <w:tcPr>
            <w:tcW w:w="9008" w:type="dxa"/>
            <w:gridSpan w:val="21"/>
            <w:tcBorders>
              <w:top w:val="nil"/>
              <w:bottom w:val="nil"/>
            </w:tcBorders>
            <w:vAlign w:val="center"/>
          </w:tcPr>
          <w:p w:rsidR="00AB139A" w:rsidRDefault="00AB139A" w:rsidP="00AB139A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139A" w:rsidTr="002E4D25">
        <w:trPr>
          <w:trHeight w:hRule="exact" w:val="624"/>
          <w:jc w:val="center"/>
        </w:trPr>
        <w:tc>
          <w:tcPr>
            <w:tcW w:w="9008" w:type="dxa"/>
            <w:gridSpan w:val="21"/>
            <w:tcBorders>
              <w:top w:val="nil"/>
              <w:bottom w:val="nil"/>
            </w:tcBorders>
          </w:tcPr>
          <w:p w:rsidR="00AB139A" w:rsidRDefault="0068657D" w:rsidP="002E4D25">
            <w:pPr>
              <w:wordWrap w:val="0"/>
              <w:spacing w:line="0" w:lineRule="atLeast"/>
              <w:ind w:right="56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入札日　　　</w:t>
            </w:r>
            <w:r w:rsidR="00AB139A">
              <w:rPr>
                <w:rFonts w:asciiTheme="minorEastAsia" w:hAnsiTheme="minorEastAsia" w:hint="eastAsia"/>
                <w:sz w:val="28"/>
                <w:szCs w:val="28"/>
              </w:rPr>
              <w:t>年　　月　　日</w:t>
            </w:r>
          </w:p>
        </w:tc>
      </w:tr>
      <w:tr w:rsidR="00AB139A" w:rsidTr="002E4D25">
        <w:trPr>
          <w:trHeight w:hRule="exact" w:val="456"/>
          <w:jc w:val="center"/>
        </w:trPr>
        <w:tc>
          <w:tcPr>
            <w:tcW w:w="9008" w:type="dxa"/>
            <w:gridSpan w:val="21"/>
            <w:tcBorders>
              <w:top w:val="nil"/>
              <w:bottom w:val="nil"/>
            </w:tcBorders>
          </w:tcPr>
          <w:p w:rsidR="00AB139A" w:rsidRPr="006F11EA" w:rsidRDefault="00AB139A" w:rsidP="002E4D2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F11EA">
              <w:rPr>
                <w:rFonts w:asciiTheme="minorEastAsia" w:hAnsiTheme="minorEastAsia" w:hint="eastAsia"/>
                <w:sz w:val="24"/>
                <w:szCs w:val="24"/>
              </w:rPr>
              <w:t>射水市長　あて</w:t>
            </w:r>
            <w:bookmarkStart w:id="0" w:name="_GoBack"/>
            <w:bookmarkEnd w:id="0"/>
          </w:p>
        </w:tc>
      </w:tr>
      <w:tr w:rsidR="00272DC6" w:rsidTr="007752D6">
        <w:trPr>
          <w:trHeight w:hRule="exact" w:val="576"/>
          <w:jc w:val="center"/>
        </w:trPr>
        <w:tc>
          <w:tcPr>
            <w:tcW w:w="6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7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272DC6" w:rsidRPr="00794F72" w:rsidRDefault="00272DC6" w:rsidP="00AB13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94F72">
              <w:rPr>
                <w:rFonts w:asciiTheme="minorEastAsia" w:hAnsiTheme="minorEastAsia" w:hint="eastAsia"/>
                <w:sz w:val="24"/>
                <w:szCs w:val="24"/>
              </w:rPr>
              <w:t>入札者</w:t>
            </w:r>
          </w:p>
        </w:tc>
      </w:tr>
      <w:tr w:rsidR="00597BBA" w:rsidTr="00B6031A">
        <w:trPr>
          <w:trHeight w:hRule="exact" w:val="709"/>
          <w:jc w:val="center"/>
        </w:trPr>
        <w:tc>
          <w:tcPr>
            <w:tcW w:w="6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97BBA" w:rsidRDefault="00597BB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BBA" w:rsidRDefault="00597BB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BBA" w:rsidRPr="00597BBA" w:rsidRDefault="00597BBA" w:rsidP="00B6031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97BBA">
              <w:rPr>
                <w:rFonts w:asciiTheme="minorEastAsia" w:hAnsiTheme="minorEastAsia" w:hint="eastAsia"/>
                <w:sz w:val="24"/>
                <w:szCs w:val="24"/>
              </w:rPr>
              <w:t>共同企業体</w:t>
            </w:r>
          </w:p>
          <w:p w:rsidR="00597BBA" w:rsidRDefault="00597BBA" w:rsidP="00B60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597BBA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5672" w:type="dxa"/>
            <w:gridSpan w:val="1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97BBA" w:rsidRPr="00FF0901" w:rsidRDefault="00597BBA" w:rsidP="00597BB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共同企業体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97BBA" w:rsidRPr="00FF0901" w:rsidRDefault="00597BBA" w:rsidP="00AB13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54F" w:rsidTr="00597BBA">
        <w:trPr>
          <w:trHeight w:hRule="exact" w:val="113"/>
          <w:jc w:val="center"/>
        </w:trPr>
        <w:tc>
          <w:tcPr>
            <w:tcW w:w="6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1654F" w:rsidRPr="0021654F" w:rsidRDefault="0021654F" w:rsidP="0021654F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4F" w:rsidRPr="0021654F" w:rsidRDefault="0021654F" w:rsidP="0021654F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4F" w:rsidRPr="0021654F" w:rsidRDefault="0021654F" w:rsidP="0021654F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5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21654F" w:rsidRPr="0021654F" w:rsidRDefault="0021654F" w:rsidP="0021654F">
            <w:pPr>
              <w:widowControl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139A" w:rsidTr="00597BBA">
        <w:trPr>
          <w:trHeight w:hRule="exact" w:val="340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272DC6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114C9B" w:rsidRDefault="00AB139A" w:rsidP="00AB139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A2BBA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630246144"/>
              </w:rPr>
              <w:t>住</w:t>
            </w:r>
            <w:r w:rsidRPr="006A2BBA">
              <w:rPr>
                <w:rFonts w:asciiTheme="minorEastAsia" w:hAnsiTheme="minorEastAsia" w:hint="eastAsia"/>
                <w:kern w:val="0"/>
                <w:sz w:val="22"/>
                <w:fitText w:val="1540" w:id="1630246144"/>
              </w:rPr>
              <w:t>所</w:t>
            </w:r>
          </w:p>
        </w:tc>
        <w:tc>
          <w:tcPr>
            <w:tcW w:w="479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AB139A" w:rsidRPr="00114C9B" w:rsidRDefault="00AB139A" w:rsidP="00AB13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B139A" w:rsidTr="00597BBA">
        <w:trPr>
          <w:trHeight w:hRule="exact" w:val="39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597BBA" w:rsidRDefault="00272DC6" w:rsidP="00AB13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97BBA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114C9B" w:rsidRDefault="00AB139A" w:rsidP="00AB139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84F52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630246145"/>
              </w:rPr>
              <w:t>商号又は名</w:t>
            </w:r>
            <w:r w:rsidRPr="00884F52">
              <w:rPr>
                <w:rFonts w:asciiTheme="minorEastAsia" w:hAnsiTheme="minorEastAsia" w:hint="eastAsia"/>
                <w:kern w:val="0"/>
                <w:sz w:val="22"/>
                <w:fitText w:val="1540" w:id="1630246145"/>
              </w:rPr>
              <w:t>称</w:t>
            </w:r>
          </w:p>
        </w:tc>
        <w:tc>
          <w:tcPr>
            <w:tcW w:w="479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AB139A" w:rsidRPr="00114C9B" w:rsidRDefault="00AB139A" w:rsidP="0021654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139A" w:rsidTr="00597BBA">
        <w:trPr>
          <w:trHeight w:hRule="exact" w:val="39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272DC6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114C9B" w:rsidRDefault="00AB139A" w:rsidP="00AB139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FF0901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30246146"/>
              </w:rPr>
              <w:t>代表者</w:t>
            </w:r>
            <w:r w:rsidRPr="00FF0901">
              <w:rPr>
                <w:rFonts w:asciiTheme="minorEastAsia" w:hAnsiTheme="minorEastAsia" w:hint="eastAsia"/>
                <w:kern w:val="0"/>
                <w:sz w:val="22"/>
                <w:fitText w:val="1540" w:id="1630246146"/>
              </w:rPr>
              <w:t>名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39A" w:rsidRPr="00001F06" w:rsidRDefault="00AB139A" w:rsidP="007E0CA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139A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0B2A38">
              <w:rPr>
                <w:rFonts w:asciiTheme="minorEastAsia" w:hAnsiTheme="minorEastAsia" w:cs="ＭＳ 明朝" w:hint="eastAsia"/>
                <w:sz w:val="20"/>
                <w:szCs w:val="20"/>
              </w:rPr>
              <w:t>㊞</w:t>
            </w:r>
          </w:p>
        </w:tc>
      </w:tr>
      <w:tr w:rsidR="00272DC6" w:rsidTr="00597BBA">
        <w:trPr>
          <w:trHeight w:hRule="exact" w:val="22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1654F" w:rsidRDefault="00272DC6" w:rsidP="007E0CA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rPr>
                <w:rFonts w:asciiTheme="minorEastAsia" w:hAnsiTheme="minorEastAsia" w:cs="ＭＳ 明朝"/>
                <w:sz w:val="28"/>
                <w:szCs w:val="28"/>
              </w:rPr>
            </w:pPr>
          </w:p>
        </w:tc>
      </w:tr>
      <w:tr w:rsidR="00272DC6" w:rsidTr="00597BBA">
        <w:trPr>
          <w:trHeight w:hRule="exact" w:val="340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114C9B" w:rsidRDefault="00272DC6" w:rsidP="00272DC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FF0901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630246144"/>
              </w:rPr>
              <w:t>住</w:t>
            </w:r>
            <w:r w:rsidRPr="00FF0901">
              <w:rPr>
                <w:rFonts w:asciiTheme="minorEastAsia" w:hAnsiTheme="minorEastAsia" w:hint="eastAsia"/>
                <w:kern w:val="0"/>
                <w:sz w:val="22"/>
                <w:fitText w:val="1540" w:id="1630246144"/>
              </w:rPr>
              <w:t>所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592582" w:rsidRDefault="00272DC6" w:rsidP="00272D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0B2A38" w:rsidRDefault="00272DC6" w:rsidP="00272DC6">
            <w:pPr>
              <w:spacing w:line="0" w:lineRule="atLeas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272DC6" w:rsidTr="00597BBA">
        <w:trPr>
          <w:trHeight w:hRule="exact" w:val="39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597BBA" w:rsidRDefault="00272DC6" w:rsidP="00272DC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97BBA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114C9B" w:rsidRDefault="00272DC6" w:rsidP="00272DC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FF0901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630246145"/>
              </w:rPr>
              <w:t>商号又は名</w:t>
            </w:r>
            <w:r w:rsidRPr="00FF0901">
              <w:rPr>
                <w:rFonts w:asciiTheme="minorEastAsia" w:hAnsiTheme="minorEastAsia" w:hint="eastAsia"/>
                <w:kern w:val="0"/>
                <w:sz w:val="22"/>
                <w:fitText w:val="1540" w:id="1630246145"/>
              </w:rPr>
              <w:t>称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001F06" w:rsidRDefault="00272DC6" w:rsidP="00272DC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0B2A38" w:rsidRDefault="00272DC6" w:rsidP="00272DC6">
            <w:pPr>
              <w:spacing w:line="0" w:lineRule="atLeas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272DC6" w:rsidTr="00597BBA">
        <w:trPr>
          <w:trHeight w:hRule="exact" w:val="39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114C9B" w:rsidRDefault="00272DC6" w:rsidP="00272DC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272DC6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30246146"/>
              </w:rPr>
              <w:t>代表者</w:t>
            </w:r>
            <w:r w:rsidRPr="00272DC6">
              <w:rPr>
                <w:rFonts w:asciiTheme="minorEastAsia" w:hAnsiTheme="minorEastAsia" w:hint="eastAsia"/>
                <w:kern w:val="0"/>
                <w:sz w:val="22"/>
                <w:fitText w:val="1540" w:id="1630246146"/>
              </w:rPr>
              <w:t>名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001F06" w:rsidRDefault="00272DC6" w:rsidP="00272DC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0B2A38" w:rsidRDefault="00272DC6" w:rsidP="00272DC6">
            <w:pPr>
              <w:spacing w:line="0" w:lineRule="atLeas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0B2A38">
              <w:rPr>
                <w:rFonts w:asciiTheme="minorEastAsia" w:hAnsiTheme="minorEastAsia" w:cs="ＭＳ 明朝" w:hint="eastAsia"/>
                <w:sz w:val="20"/>
                <w:szCs w:val="20"/>
              </w:rPr>
              <w:t>㊞</w:t>
            </w:r>
          </w:p>
        </w:tc>
      </w:tr>
      <w:tr w:rsidR="00272DC6" w:rsidTr="00597BBA">
        <w:trPr>
          <w:trHeight w:hRule="exact" w:val="22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1654F" w:rsidRDefault="00272DC6" w:rsidP="007E0CA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21654F" w:rsidRDefault="00272DC6" w:rsidP="00AB139A">
            <w:pPr>
              <w:spacing w:line="0" w:lineRule="atLeast"/>
              <w:rPr>
                <w:rFonts w:asciiTheme="minorEastAsia" w:hAnsiTheme="minorEastAsia" w:cs="ＭＳ 明朝"/>
                <w:sz w:val="28"/>
                <w:szCs w:val="28"/>
              </w:rPr>
            </w:pPr>
          </w:p>
        </w:tc>
      </w:tr>
      <w:tr w:rsidR="00272DC6" w:rsidTr="00597BBA">
        <w:trPr>
          <w:trHeight w:hRule="exact" w:val="340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114C9B" w:rsidRDefault="00272DC6" w:rsidP="00272DC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FF0901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630246144"/>
              </w:rPr>
              <w:t>住</w:t>
            </w:r>
            <w:r w:rsidRPr="00FF0901">
              <w:rPr>
                <w:rFonts w:asciiTheme="minorEastAsia" w:hAnsiTheme="minorEastAsia" w:hint="eastAsia"/>
                <w:kern w:val="0"/>
                <w:sz w:val="22"/>
                <w:fitText w:val="1540" w:id="1630246144"/>
              </w:rPr>
              <w:t>所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592582" w:rsidRDefault="00272DC6" w:rsidP="00272D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0B2A38" w:rsidRDefault="00272DC6" w:rsidP="00272DC6">
            <w:pPr>
              <w:spacing w:line="0" w:lineRule="atLeas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272DC6" w:rsidTr="00597BBA">
        <w:trPr>
          <w:trHeight w:hRule="exact" w:val="39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597BBA" w:rsidRDefault="00272DC6" w:rsidP="00272DC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97BBA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114C9B" w:rsidRDefault="00272DC6" w:rsidP="00272DC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FF0901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630246145"/>
              </w:rPr>
              <w:t>商号又は名</w:t>
            </w:r>
            <w:r w:rsidRPr="00FF0901">
              <w:rPr>
                <w:rFonts w:asciiTheme="minorEastAsia" w:hAnsiTheme="minorEastAsia" w:hint="eastAsia"/>
                <w:kern w:val="0"/>
                <w:sz w:val="22"/>
                <w:fitText w:val="1540" w:id="1630246145"/>
              </w:rPr>
              <w:t>称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001F06" w:rsidRDefault="00272DC6" w:rsidP="00272DC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0B2A38" w:rsidRDefault="00272DC6" w:rsidP="00272DC6">
            <w:pPr>
              <w:spacing w:line="0" w:lineRule="atLeas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272DC6" w:rsidTr="00597BBA">
        <w:trPr>
          <w:trHeight w:hRule="exact" w:val="397"/>
          <w:jc w:val="center"/>
        </w:trPr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272DC6" w:rsidRDefault="00272DC6" w:rsidP="00272DC6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114C9B" w:rsidRDefault="00272DC6" w:rsidP="00272DC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272DC6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30246146"/>
              </w:rPr>
              <w:t>代表者</w:t>
            </w:r>
            <w:r w:rsidRPr="00272DC6">
              <w:rPr>
                <w:rFonts w:asciiTheme="minorEastAsia" w:hAnsiTheme="minorEastAsia" w:hint="eastAsia"/>
                <w:kern w:val="0"/>
                <w:sz w:val="22"/>
                <w:fitText w:val="1540" w:id="1630246146"/>
              </w:rPr>
              <w:t>名</w:t>
            </w:r>
          </w:p>
        </w:tc>
        <w:tc>
          <w:tcPr>
            <w:tcW w:w="3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C6" w:rsidRPr="00001F06" w:rsidRDefault="00272DC6" w:rsidP="00272DC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2DC6" w:rsidRPr="000B2A38" w:rsidRDefault="00272DC6" w:rsidP="00272DC6">
            <w:pPr>
              <w:spacing w:line="0" w:lineRule="atLeas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0B2A38">
              <w:rPr>
                <w:rFonts w:asciiTheme="minorEastAsia" w:hAnsiTheme="minorEastAsia" w:cs="ＭＳ 明朝" w:hint="eastAsia"/>
                <w:sz w:val="20"/>
                <w:szCs w:val="20"/>
              </w:rPr>
              <w:t>㊞</w:t>
            </w:r>
          </w:p>
        </w:tc>
      </w:tr>
      <w:tr w:rsidR="00AB139A" w:rsidTr="007752D6">
        <w:trPr>
          <w:trHeight w:hRule="exact" w:val="80"/>
          <w:jc w:val="center"/>
        </w:trPr>
        <w:tc>
          <w:tcPr>
            <w:tcW w:w="9008" w:type="dxa"/>
            <w:gridSpan w:val="21"/>
            <w:tcBorders>
              <w:top w:val="nil"/>
            </w:tcBorders>
            <w:vAlign w:val="center"/>
          </w:tcPr>
          <w:p w:rsidR="00AB139A" w:rsidRPr="00DD465F" w:rsidRDefault="00AB139A" w:rsidP="00AB13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90792" w:rsidRDefault="00A65E2F" w:rsidP="00990792">
      <w:pPr>
        <w:rPr>
          <w:sz w:val="24"/>
          <w:szCs w:val="24"/>
          <w:u w:val="wave"/>
        </w:rPr>
      </w:pPr>
      <w:r w:rsidRPr="00A65E2F">
        <w:rPr>
          <w:rFonts w:hint="eastAsia"/>
          <w:sz w:val="24"/>
          <w:szCs w:val="24"/>
        </w:rPr>
        <w:t>注１</w:t>
      </w:r>
      <w:r w:rsidR="00BC5348">
        <w:rPr>
          <w:rFonts w:hint="eastAsia"/>
          <w:sz w:val="24"/>
          <w:szCs w:val="24"/>
        </w:rPr>
        <w:t xml:space="preserve">　</w:t>
      </w:r>
      <w:r w:rsidRPr="00A65E2F">
        <w:rPr>
          <w:rFonts w:hint="eastAsia"/>
          <w:sz w:val="24"/>
          <w:szCs w:val="24"/>
          <w:u w:val="wave"/>
        </w:rPr>
        <w:t>入札金額は、消費税抜きで、金額の前に「￥」を記載する。</w:t>
      </w:r>
    </w:p>
    <w:p w:rsidR="00DD259D" w:rsidRPr="00990792" w:rsidRDefault="00DD259D" w:rsidP="009907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注２　郵便入札の場合、代理人の記載及び委任状は必要ありません。</w:t>
      </w:r>
    </w:p>
    <w:sectPr w:rsidR="00DD259D" w:rsidRPr="00990792" w:rsidSect="00282D90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66" w:rsidRDefault="00373E66" w:rsidP="005C4FD3">
      <w:r>
        <w:separator/>
      </w:r>
    </w:p>
  </w:endnote>
  <w:endnote w:type="continuationSeparator" w:id="0">
    <w:p w:rsidR="00373E66" w:rsidRDefault="00373E66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66" w:rsidRDefault="00373E66" w:rsidP="005C4FD3">
      <w:r>
        <w:separator/>
      </w:r>
    </w:p>
  </w:footnote>
  <w:footnote w:type="continuationSeparator" w:id="0">
    <w:p w:rsidR="00373E66" w:rsidRDefault="00373E66" w:rsidP="005C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239"/>
    <w:multiLevelType w:val="hybridMultilevel"/>
    <w:tmpl w:val="A522843A"/>
    <w:lvl w:ilvl="0" w:tplc="430CA96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001F06"/>
    <w:rsid w:val="00033806"/>
    <w:rsid w:val="0009175E"/>
    <w:rsid w:val="00114C9B"/>
    <w:rsid w:val="001A6D9D"/>
    <w:rsid w:val="001A6FC7"/>
    <w:rsid w:val="001B4077"/>
    <w:rsid w:val="001C24C1"/>
    <w:rsid w:val="001D2A3F"/>
    <w:rsid w:val="0021654F"/>
    <w:rsid w:val="00245391"/>
    <w:rsid w:val="00272DC6"/>
    <w:rsid w:val="00282D90"/>
    <w:rsid w:val="002E4D25"/>
    <w:rsid w:val="0036196C"/>
    <w:rsid w:val="00367B15"/>
    <w:rsid w:val="00373E66"/>
    <w:rsid w:val="003C5C67"/>
    <w:rsid w:val="003D2184"/>
    <w:rsid w:val="003E31FC"/>
    <w:rsid w:val="003F6DB9"/>
    <w:rsid w:val="0040095B"/>
    <w:rsid w:val="00405104"/>
    <w:rsid w:val="004229F0"/>
    <w:rsid w:val="0043461E"/>
    <w:rsid w:val="004433AD"/>
    <w:rsid w:val="00443A58"/>
    <w:rsid w:val="004476F5"/>
    <w:rsid w:val="00473C5C"/>
    <w:rsid w:val="004B4960"/>
    <w:rsid w:val="004F1EBB"/>
    <w:rsid w:val="00501011"/>
    <w:rsid w:val="00573785"/>
    <w:rsid w:val="00592582"/>
    <w:rsid w:val="00597BBA"/>
    <w:rsid w:val="005A1D61"/>
    <w:rsid w:val="005C4FD3"/>
    <w:rsid w:val="00674980"/>
    <w:rsid w:val="0068657D"/>
    <w:rsid w:val="006A2BBA"/>
    <w:rsid w:val="006D1E07"/>
    <w:rsid w:val="006F11EA"/>
    <w:rsid w:val="00763FBE"/>
    <w:rsid w:val="007752D6"/>
    <w:rsid w:val="007820C3"/>
    <w:rsid w:val="00784E49"/>
    <w:rsid w:val="00794F72"/>
    <w:rsid w:val="007E0CA3"/>
    <w:rsid w:val="007E6811"/>
    <w:rsid w:val="00820381"/>
    <w:rsid w:val="0083769D"/>
    <w:rsid w:val="00884F52"/>
    <w:rsid w:val="008A7636"/>
    <w:rsid w:val="008F364C"/>
    <w:rsid w:val="00961C37"/>
    <w:rsid w:val="00990792"/>
    <w:rsid w:val="00995EBB"/>
    <w:rsid w:val="00A54E5F"/>
    <w:rsid w:val="00A57EBB"/>
    <w:rsid w:val="00A65E2F"/>
    <w:rsid w:val="00AB139A"/>
    <w:rsid w:val="00B04453"/>
    <w:rsid w:val="00B6031A"/>
    <w:rsid w:val="00B82D7C"/>
    <w:rsid w:val="00B874C8"/>
    <w:rsid w:val="00B9770B"/>
    <w:rsid w:val="00BB0BC7"/>
    <w:rsid w:val="00BC5348"/>
    <w:rsid w:val="00C1377C"/>
    <w:rsid w:val="00C5795D"/>
    <w:rsid w:val="00C75D6E"/>
    <w:rsid w:val="00CE0BE0"/>
    <w:rsid w:val="00CF790D"/>
    <w:rsid w:val="00D469B1"/>
    <w:rsid w:val="00D80989"/>
    <w:rsid w:val="00DB4F9C"/>
    <w:rsid w:val="00DD259D"/>
    <w:rsid w:val="00DD465F"/>
    <w:rsid w:val="00DF6D1B"/>
    <w:rsid w:val="00E70E4C"/>
    <w:rsid w:val="00E97F43"/>
    <w:rsid w:val="00EC6BB2"/>
    <w:rsid w:val="00EE0ADF"/>
    <w:rsid w:val="00EF448A"/>
    <w:rsid w:val="00F03835"/>
    <w:rsid w:val="00F42DCB"/>
    <w:rsid w:val="00F46308"/>
    <w:rsid w:val="00F6717B"/>
    <w:rsid w:val="00FF0901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24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C5C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5C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5C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C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C67"/>
    <w:rPr>
      <w:b/>
      <w:bCs/>
    </w:rPr>
  </w:style>
  <w:style w:type="paragraph" w:styleId="af">
    <w:name w:val="List Paragraph"/>
    <w:basedOn w:val="a"/>
    <w:uiPriority w:val="34"/>
    <w:qFormat/>
    <w:rsid w:val="00405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2020-04-23T01:39:00Z</dcterms:created>
  <dcterms:modified xsi:type="dcterms:W3CDTF">2020-05-14T09:35:00Z</dcterms:modified>
</cp:coreProperties>
</file>