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31" w:rsidRDefault="00C05D31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37"/>
        <w:gridCol w:w="1343"/>
        <w:gridCol w:w="615"/>
        <w:gridCol w:w="3345"/>
        <w:gridCol w:w="240"/>
      </w:tblGrid>
      <w:tr w:rsidR="00C05D31">
        <w:trPr>
          <w:cantSplit/>
          <w:trHeight w:val="4165"/>
        </w:trPr>
        <w:tc>
          <w:tcPr>
            <w:tcW w:w="8520" w:type="dxa"/>
            <w:gridSpan w:val="6"/>
            <w:tcBorders>
              <w:bottom w:val="nil"/>
            </w:tcBorders>
          </w:tcPr>
          <w:p w:rsidR="00C05D31" w:rsidRPr="00C906B2" w:rsidRDefault="00C05D31"/>
          <w:p w:rsidR="00C05D31" w:rsidRDefault="00C05D31"/>
          <w:p w:rsidR="00C05D31" w:rsidRDefault="00C05D31">
            <w:pPr>
              <w:jc w:val="center"/>
            </w:pPr>
            <w:r>
              <w:rPr>
                <w:rFonts w:hint="eastAsia"/>
                <w:spacing w:val="53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C05D31" w:rsidRDefault="00C05D31"/>
          <w:p w:rsidR="00C05D31" w:rsidRDefault="00C05D31"/>
          <w:p w:rsidR="00C05D31" w:rsidRDefault="00C05D3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C05D31" w:rsidRDefault="00C05D31"/>
          <w:p w:rsidR="00C05D31" w:rsidRDefault="00C05D31"/>
          <w:p w:rsidR="00C05D31" w:rsidRDefault="00C05D31">
            <w:r>
              <w:rPr>
                <w:rFonts w:hint="eastAsia"/>
              </w:rPr>
              <w:t xml:space="preserve">　　射水市長</w:t>
            </w:r>
            <w:r w:rsidR="00EE2FA0">
              <w:rPr>
                <w:rFonts w:hint="eastAsia"/>
              </w:rPr>
              <w:t xml:space="preserve">　</w:t>
            </w:r>
          </w:p>
          <w:p w:rsidR="00C05D31" w:rsidRDefault="00C05D31">
            <w:pPr>
              <w:spacing w:before="120"/>
            </w:pPr>
          </w:p>
          <w:p w:rsidR="00C05D31" w:rsidRDefault="00C05D31">
            <w:pPr>
              <w:jc w:val="right"/>
            </w:pPr>
            <w:r>
              <w:rPr>
                <w:rFonts w:hint="eastAsia"/>
              </w:rPr>
              <w:t xml:space="preserve">住所又は所在地　　　　　　　　　　　　</w:t>
            </w:r>
          </w:p>
          <w:p w:rsidR="00C05D31" w:rsidRDefault="00C05D31">
            <w:pPr>
              <w:jc w:val="right"/>
            </w:pPr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 xml:space="preserve">称　　　　　　　　　　</w:t>
            </w:r>
            <w:r w:rsidR="00C906B2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C05D31" w:rsidRDefault="00C05D31">
            <w:pPr>
              <w:spacing w:before="120"/>
            </w:pPr>
          </w:p>
          <w:p w:rsidR="00C05D31" w:rsidRDefault="00C05D31">
            <w:r>
              <w:rPr>
                <w:rFonts w:hint="eastAsia"/>
              </w:rPr>
              <w:t xml:space="preserve">　射水市補助金等交付規則第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項の規定により次のとおり請求します。</w:t>
            </w:r>
          </w:p>
        </w:tc>
      </w:tr>
      <w:tr w:rsidR="00C05D31">
        <w:trPr>
          <w:cantSplit/>
          <w:trHeight w:val="1200"/>
        </w:trPr>
        <w:tc>
          <w:tcPr>
            <w:tcW w:w="240" w:type="dxa"/>
            <w:vMerge w:val="restart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2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指令年月日</w:t>
            </w:r>
          </w:p>
          <w:p w:rsidR="00001D83" w:rsidRDefault="00001D83" w:rsidP="00001D83">
            <w:pPr>
              <w:spacing w:before="16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960" w:type="dxa"/>
            <w:gridSpan w:val="2"/>
          </w:tcPr>
          <w:p w:rsidR="00001D83" w:rsidRDefault="00C05D31" w:rsidP="00001D83">
            <w:pPr>
              <w:spacing w:before="160"/>
            </w:pPr>
            <w:r>
              <w:rPr>
                <w:rFonts w:hint="eastAsia"/>
              </w:rPr>
              <w:t>指令番号</w:t>
            </w:r>
          </w:p>
          <w:p w:rsidR="00C05D31" w:rsidRDefault="00C05D31" w:rsidP="00001D83">
            <w:pPr>
              <w:spacing w:before="160"/>
              <w:jc w:val="center"/>
            </w:pPr>
            <w:r>
              <w:rPr>
                <w:rFonts w:hint="eastAsia"/>
              </w:rPr>
              <w:t>射水市指令</w:t>
            </w:r>
            <w:r w:rsidR="00001D83">
              <w:rPr>
                <w:rFonts w:hint="eastAsia"/>
              </w:rPr>
              <w:t>商</w:t>
            </w:r>
            <w:r>
              <w:rPr>
                <w:rFonts w:hint="eastAsia"/>
              </w:rPr>
              <w:t>第　　　号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</w:tr>
      <w:tr w:rsidR="00C05D31" w:rsidTr="00001D83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2737" w:type="dxa"/>
          </w:tcPr>
          <w:p w:rsidR="00001D83" w:rsidRDefault="00C05D31" w:rsidP="00001D83">
            <w:pPr>
              <w:spacing w:before="160"/>
            </w:pPr>
            <w:r>
              <w:rPr>
                <w:rFonts w:hint="eastAsia"/>
              </w:rPr>
              <w:t>補助年度</w:t>
            </w:r>
          </w:p>
          <w:p w:rsidR="00C05D31" w:rsidRDefault="00C05D31" w:rsidP="00001D83">
            <w:pPr>
              <w:spacing w:before="160"/>
              <w:jc w:val="right"/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5303" w:type="dxa"/>
            <w:gridSpan w:val="3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補助金等の名称</w:t>
            </w:r>
          </w:p>
          <w:p w:rsidR="00001D83" w:rsidRDefault="00A05D84">
            <w:pPr>
              <w:spacing w:before="160"/>
            </w:pPr>
            <w:r>
              <w:rPr>
                <w:rFonts w:hint="eastAsia"/>
              </w:rPr>
              <w:t>射水市合同企業説明会事業者参加</w:t>
            </w:r>
            <w:r w:rsidR="00001D83" w:rsidRPr="00001D83">
              <w:rPr>
                <w:rFonts w:hint="eastAsia"/>
              </w:rPr>
              <w:t>支援事業補助金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8040" w:type="dxa"/>
            <w:gridSpan w:val="4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補助事業の名称</w:t>
            </w:r>
          </w:p>
          <w:p w:rsidR="00001D83" w:rsidRDefault="00001D83">
            <w:pPr>
              <w:spacing w:before="1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8040" w:type="dxa"/>
            <w:gridSpan w:val="4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補助金等交付決定額</w:t>
            </w:r>
            <w:r>
              <w:t>(A)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　　　　　　　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4695" w:type="dxa"/>
            <w:gridSpan w:val="3"/>
            <w:tcBorders>
              <w:right w:val="nil"/>
            </w:tcBorders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既交付額</w:t>
            </w:r>
            <w:r>
              <w:t>(B)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　　　　　　　円</w:t>
            </w:r>
          </w:p>
        </w:tc>
        <w:tc>
          <w:tcPr>
            <w:tcW w:w="3345" w:type="dxa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  <w:tc>
          <w:tcPr>
            <w:tcW w:w="4695" w:type="dxa"/>
            <w:gridSpan w:val="3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未交付額</w:t>
            </w: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　　　　　　　円</w:t>
            </w:r>
          </w:p>
        </w:tc>
        <w:tc>
          <w:tcPr>
            <w:tcW w:w="3345" w:type="dxa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今回交付請求額</w:t>
            </w:r>
          </w:p>
          <w:p w:rsidR="00C05D31" w:rsidRDefault="00C05D31"/>
          <w:p w:rsidR="00C05D31" w:rsidRDefault="00C05D31">
            <w:pPr>
              <w:spacing w:after="160"/>
              <w:jc w:val="center"/>
            </w:pPr>
            <w:r>
              <w:rPr>
                <w:rFonts w:hint="eastAsia"/>
              </w:rPr>
              <w:t>金　　　　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C05D31" w:rsidRDefault="00C05D31"/>
        </w:tc>
      </w:tr>
      <w:tr w:rsidR="00C05D31">
        <w:trPr>
          <w:cantSplit/>
          <w:trHeight w:val="11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05D31" w:rsidRDefault="00C05D31"/>
        </w:tc>
        <w:tc>
          <w:tcPr>
            <w:tcW w:w="8040" w:type="dxa"/>
            <w:gridSpan w:val="4"/>
            <w:vAlign w:val="center"/>
          </w:tcPr>
          <w:p w:rsidR="00C05D31" w:rsidRDefault="00C05D31">
            <w:pPr>
              <w:spacing w:before="160"/>
            </w:pPr>
            <w:r>
              <w:rPr>
                <w:rFonts w:hint="eastAsia"/>
              </w:rPr>
              <w:t>添付書類</w:t>
            </w:r>
          </w:p>
          <w:p w:rsidR="00C05D31" w:rsidRDefault="00C05D3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補助金等交付決定通知書の写し</w:t>
            </w:r>
          </w:p>
          <w:p w:rsidR="00C05D31" w:rsidRDefault="00C05D31">
            <w:pPr>
              <w:spacing w:after="16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05D31" w:rsidRDefault="00C05D31"/>
        </w:tc>
      </w:tr>
      <w:tr w:rsidR="00C05D31">
        <w:trPr>
          <w:cantSplit/>
          <w:trHeight w:val="280"/>
        </w:trPr>
        <w:tc>
          <w:tcPr>
            <w:tcW w:w="8520" w:type="dxa"/>
            <w:gridSpan w:val="6"/>
            <w:tcBorders>
              <w:top w:val="nil"/>
            </w:tcBorders>
          </w:tcPr>
          <w:p w:rsidR="00C05D31" w:rsidRDefault="00C05D31">
            <w:r>
              <w:rPr>
                <w:rFonts w:hint="eastAsia"/>
              </w:rPr>
              <w:t xml:space="preserve">　</w:t>
            </w:r>
          </w:p>
        </w:tc>
      </w:tr>
    </w:tbl>
    <w:p w:rsidR="00C05D31" w:rsidRDefault="00C05D31">
      <w:pPr>
        <w:spacing w:line="80" w:lineRule="exact"/>
      </w:pPr>
    </w:p>
    <w:sectPr w:rsidR="00C05D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710" w:rsidRDefault="00E34710" w:rsidP="00093297">
      <w:r>
        <w:separator/>
      </w:r>
    </w:p>
  </w:endnote>
  <w:endnote w:type="continuationSeparator" w:id="0">
    <w:p w:rsidR="00E34710" w:rsidRDefault="00E34710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710" w:rsidRDefault="00E34710" w:rsidP="00093297">
      <w:r>
        <w:separator/>
      </w:r>
    </w:p>
  </w:footnote>
  <w:footnote w:type="continuationSeparator" w:id="0">
    <w:p w:rsidR="00E34710" w:rsidRDefault="00E34710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D31"/>
    <w:rsid w:val="00001D83"/>
    <w:rsid w:val="00093297"/>
    <w:rsid w:val="00257D62"/>
    <w:rsid w:val="00547E76"/>
    <w:rsid w:val="00752215"/>
    <w:rsid w:val="008B5820"/>
    <w:rsid w:val="00A05D84"/>
    <w:rsid w:val="00C05D31"/>
    <w:rsid w:val="00C906B2"/>
    <w:rsid w:val="00E34710"/>
    <w:rsid w:val="00EE2FA0"/>
    <w:rsid w:val="00F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6BE8C4"/>
  <w14:defaultImageDpi w14:val="0"/>
  <w15:docId w15:val="{8E5DE07C-3314-4DA2-90C4-B41FF14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松下 優子</cp:lastModifiedBy>
  <cp:revision>5</cp:revision>
  <cp:lastPrinted>2015-03-27T09:59:00Z</cp:lastPrinted>
  <dcterms:created xsi:type="dcterms:W3CDTF">2015-03-04T04:47:00Z</dcterms:created>
  <dcterms:modified xsi:type="dcterms:W3CDTF">2021-01-05T05:07:00Z</dcterms:modified>
</cp:coreProperties>
</file>