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0658" w14:textId="0838343A" w:rsidR="001F6DEE" w:rsidRDefault="001F6DEE" w:rsidP="001F6D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D043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7D0437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CD1292" w14:textId="77777777" w:rsidR="001F6DEE" w:rsidRDefault="001F6DEE" w:rsidP="001F6DEE">
      <w:pPr>
        <w:rPr>
          <w:rFonts w:ascii="ＭＳ 明朝" w:eastAsia="ＭＳ 明朝" w:hAnsi="ＭＳ 明朝"/>
          <w:sz w:val="24"/>
          <w:szCs w:val="24"/>
        </w:rPr>
      </w:pPr>
    </w:p>
    <w:p w14:paraId="320614C8" w14:textId="49954DBC" w:rsidR="001F6DEE" w:rsidRDefault="001F6DEE" w:rsidP="001F6DEE">
      <w:pPr>
        <w:jc w:val="center"/>
        <w:rPr>
          <w:rFonts w:ascii="ＭＳ 明朝" w:eastAsia="ＭＳ 明朝" w:hAnsi="ＭＳ 明朝"/>
          <w:sz w:val="24"/>
          <w:szCs w:val="24"/>
        </w:rPr>
      </w:pPr>
      <w:r w:rsidRPr="003A1EF6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計画書</w:t>
      </w:r>
    </w:p>
    <w:tbl>
      <w:tblPr>
        <w:tblW w:w="862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457"/>
      </w:tblGrid>
      <w:tr w:rsidR="001F6DEE" w14:paraId="489551BB" w14:textId="560BBC1C" w:rsidTr="00526F28">
        <w:trPr>
          <w:trHeight w:val="766"/>
        </w:trPr>
        <w:tc>
          <w:tcPr>
            <w:tcW w:w="2164" w:type="dxa"/>
            <w:vAlign w:val="center"/>
          </w:tcPr>
          <w:p w14:paraId="47CE18AC" w14:textId="5651618F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457" w:type="dxa"/>
            <w:vAlign w:val="center"/>
          </w:tcPr>
          <w:p w14:paraId="1B3C5EC2" w14:textId="77777777" w:rsidR="001F6DEE" w:rsidRDefault="001F6DEE" w:rsidP="0052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79D50205" w14:textId="5C1F9340" w:rsidTr="00FD181D">
        <w:trPr>
          <w:trHeight w:val="1609"/>
        </w:trPr>
        <w:tc>
          <w:tcPr>
            <w:tcW w:w="2164" w:type="dxa"/>
            <w:vAlign w:val="center"/>
          </w:tcPr>
          <w:p w14:paraId="522BEAA1" w14:textId="16934804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457" w:type="dxa"/>
          </w:tcPr>
          <w:p w14:paraId="4260EEA5" w14:textId="77777777" w:rsidR="001F6DEE" w:rsidRDefault="001F6DEE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00615879" w14:textId="46939123" w:rsidTr="00526F28">
        <w:trPr>
          <w:trHeight w:val="454"/>
        </w:trPr>
        <w:tc>
          <w:tcPr>
            <w:tcW w:w="2164" w:type="dxa"/>
            <w:vMerge w:val="restart"/>
            <w:vAlign w:val="center"/>
          </w:tcPr>
          <w:p w14:paraId="5FEC1EAA" w14:textId="69167CAF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事業内容等</w:t>
            </w:r>
          </w:p>
        </w:tc>
        <w:tc>
          <w:tcPr>
            <w:tcW w:w="6457" w:type="dxa"/>
            <w:tcBorders>
              <w:bottom w:val="dotted" w:sz="4" w:space="0" w:color="auto"/>
            </w:tcBorders>
            <w:vAlign w:val="center"/>
          </w:tcPr>
          <w:p w14:paraId="2633C0FC" w14:textId="3503F690" w:rsidR="001F6DEE" w:rsidRDefault="00FD181D" w:rsidP="00526F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事業予定年月日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F6DEE" w14:paraId="04F1CDEB" w14:textId="77777777" w:rsidTr="00526F28">
        <w:trPr>
          <w:trHeight w:val="454"/>
        </w:trPr>
        <w:tc>
          <w:tcPr>
            <w:tcW w:w="2164" w:type="dxa"/>
            <w:vMerge/>
            <w:vAlign w:val="center"/>
          </w:tcPr>
          <w:p w14:paraId="3EBDD05D" w14:textId="7777777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F6491" w14:textId="4B672B93" w:rsidR="00FD181D" w:rsidRDefault="00FD181D" w:rsidP="00526F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事業予定場所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F6DEE" w14:paraId="0D96B302" w14:textId="77777777" w:rsidTr="00526F28">
        <w:trPr>
          <w:trHeight w:val="2943"/>
        </w:trPr>
        <w:tc>
          <w:tcPr>
            <w:tcW w:w="2164" w:type="dxa"/>
            <w:vMerge/>
            <w:vAlign w:val="center"/>
          </w:tcPr>
          <w:p w14:paraId="3B1880BC" w14:textId="7777777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</w:tcPr>
          <w:p w14:paraId="5A1254F1" w14:textId="33972558" w:rsidR="001F6DEE" w:rsidRDefault="00FD181D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イベント内容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60F8CBB" w14:textId="13E73479" w:rsidR="00526F28" w:rsidRDefault="00526F28" w:rsidP="00526F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6F28" w14:paraId="64558305" w14:textId="77777777" w:rsidTr="00526F28">
        <w:trPr>
          <w:trHeight w:val="1587"/>
        </w:trPr>
        <w:tc>
          <w:tcPr>
            <w:tcW w:w="2164" w:type="dxa"/>
            <w:vMerge/>
            <w:vAlign w:val="center"/>
          </w:tcPr>
          <w:p w14:paraId="35BB4497" w14:textId="77777777" w:rsidR="00526F28" w:rsidRDefault="00526F28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</w:tcPr>
          <w:p w14:paraId="5880C74B" w14:textId="46E9E856" w:rsidR="00526F28" w:rsidRDefault="00526F28" w:rsidP="00526F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6F28">
              <w:rPr>
                <w:rFonts w:ascii="ＭＳ 明朝" w:eastAsia="ＭＳ 明朝" w:hAnsi="ＭＳ 明朝" w:hint="eastAsia"/>
                <w:sz w:val="24"/>
                <w:szCs w:val="24"/>
              </w:rPr>
              <w:t>ウォーカブルエリアでの回遊を促し、賑わい創出・地域経済の活性化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526F28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るための手法：</w:t>
            </w:r>
          </w:p>
          <w:p w14:paraId="6C4313A5" w14:textId="59383994" w:rsidR="00526F28" w:rsidRDefault="00526F28" w:rsidP="00526F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6F28" w14:paraId="461F7DFE" w14:textId="77777777" w:rsidTr="00526F28">
        <w:trPr>
          <w:trHeight w:val="1587"/>
        </w:trPr>
        <w:tc>
          <w:tcPr>
            <w:tcW w:w="2164" w:type="dxa"/>
            <w:vMerge/>
            <w:vAlign w:val="center"/>
          </w:tcPr>
          <w:p w14:paraId="7F4DABF7" w14:textId="77777777" w:rsidR="00526F28" w:rsidRDefault="00526F28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  <w:bottom w:val="dotted" w:sz="4" w:space="0" w:color="auto"/>
            </w:tcBorders>
          </w:tcPr>
          <w:p w14:paraId="2E316C3F" w14:textId="2FCE4203" w:rsidR="00526F28" w:rsidRDefault="00526F28" w:rsidP="00526F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6F28">
              <w:rPr>
                <w:rFonts w:ascii="ＭＳ 明朝" w:eastAsia="ＭＳ 明朝" w:hAnsi="ＭＳ 明朝" w:hint="eastAsia"/>
                <w:sz w:val="24"/>
                <w:szCs w:val="24"/>
              </w:rPr>
              <w:t>市内外からの誘客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526F28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るための手法：</w:t>
            </w:r>
          </w:p>
          <w:p w14:paraId="61CB0F86" w14:textId="445FE718" w:rsidR="00526F28" w:rsidRPr="00526F28" w:rsidRDefault="00526F28" w:rsidP="00526F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68C320BB" w14:textId="77777777" w:rsidTr="00FD181D">
        <w:trPr>
          <w:trHeight w:val="243"/>
        </w:trPr>
        <w:tc>
          <w:tcPr>
            <w:tcW w:w="2164" w:type="dxa"/>
            <w:vMerge/>
            <w:vAlign w:val="center"/>
          </w:tcPr>
          <w:p w14:paraId="4615A6A5" w14:textId="7777777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dotted" w:sz="4" w:space="0" w:color="auto"/>
            </w:tcBorders>
          </w:tcPr>
          <w:p w14:paraId="13DBDF83" w14:textId="445D57E3" w:rsidR="001F6DEE" w:rsidRDefault="00FD181D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目標（来場者数等）</w:t>
            </w:r>
            <w:r w:rsidR="00526F2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7A6E59A" w14:textId="2E6C829F" w:rsidR="00FD181D" w:rsidRDefault="00FD181D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DEE" w14:paraId="470159EB" w14:textId="77777777" w:rsidTr="00FD181D">
        <w:trPr>
          <w:trHeight w:val="1440"/>
        </w:trPr>
        <w:tc>
          <w:tcPr>
            <w:tcW w:w="2164" w:type="dxa"/>
            <w:vAlign w:val="center"/>
          </w:tcPr>
          <w:p w14:paraId="0E3419A4" w14:textId="15F032A7" w:rsidR="001F6DEE" w:rsidRDefault="001F6DEE" w:rsidP="00FD1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補助事業終了後の展開</w:t>
            </w:r>
          </w:p>
        </w:tc>
        <w:tc>
          <w:tcPr>
            <w:tcW w:w="6457" w:type="dxa"/>
          </w:tcPr>
          <w:p w14:paraId="7FC86CC2" w14:textId="77777777" w:rsidR="001F6DEE" w:rsidRDefault="001F6DEE" w:rsidP="001F6DE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FAEDB4" w14:textId="77777777" w:rsidR="00726BCF" w:rsidRDefault="00726BCF" w:rsidP="001F6DEE">
      <w:pPr>
        <w:jc w:val="left"/>
      </w:pPr>
    </w:p>
    <w:sectPr w:rsidR="00726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DEBC" w14:textId="77777777" w:rsidR="001F6DEE" w:rsidRDefault="001F6DEE" w:rsidP="001F6DEE">
      <w:r>
        <w:separator/>
      </w:r>
    </w:p>
  </w:endnote>
  <w:endnote w:type="continuationSeparator" w:id="0">
    <w:p w14:paraId="6844676A" w14:textId="77777777" w:rsidR="001F6DEE" w:rsidRDefault="001F6DEE" w:rsidP="001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A6AA" w14:textId="77777777" w:rsidR="001F6DEE" w:rsidRDefault="001F6DEE" w:rsidP="001F6DEE">
      <w:r>
        <w:separator/>
      </w:r>
    </w:p>
  </w:footnote>
  <w:footnote w:type="continuationSeparator" w:id="0">
    <w:p w14:paraId="06CADDAB" w14:textId="77777777" w:rsidR="001F6DEE" w:rsidRDefault="001F6DEE" w:rsidP="001F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0A"/>
    <w:rsid w:val="001F6DEE"/>
    <w:rsid w:val="00526F28"/>
    <w:rsid w:val="00726BCF"/>
    <w:rsid w:val="007D0437"/>
    <w:rsid w:val="007D200A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69DBF"/>
  <w15:chartTrackingRefBased/>
  <w15:docId w15:val="{84BF5368-2812-4BE2-8685-2FBA597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EE"/>
  </w:style>
  <w:style w:type="paragraph" w:styleId="a5">
    <w:name w:val="footer"/>
    <w:basedOn w:val="a"/>
    <w:link w:val="a6"/>
    <w:uiPriority w:val="99"/>
    <w:unhideWhenUsed/>
    <w:rsid w:val="001F6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麻由美</dc:creator>
  <cp:keywords/>
  <dc:description/>
  <cp:lastModifiedBy>橋本 麻由美</cp:lastModifiedBy>
  <cp:revision>4</cp:revision>
  <dcterms:created xsi:type="dcterms:W3CDTF">2024-06-10T06:52:00Z</dcterms:created>
  <dcterms:modified xsi:type="dcterms:W3CDTF">2024-06-24T05:29:00Z</dcterms:modified>
</cp:coreProperties>
</file>